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  </w:t>
      </w:r>
      <w:proofErr w:type="gramStart"/>
      <w:r w:rsidR="000E4979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 w:rsidR="000E4979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一</w:t>
            </w: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7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倪婕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张舒翰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张佳玉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陈书妍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刘欣然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王理言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李乐予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潘逸骏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李劭翀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万译阳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孙博轩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周乐楠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杨梓文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王遇安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刘亦辰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李乐予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王遇安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张梓琦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李奕心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吴禹萱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D2773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张义云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黎为维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陈泓瑜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刘亦辰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刘欣然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9A48B8" w:rsidP="00A12C9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王理言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潘逸骏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张舒翰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张梓琦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A12C96">
              <w:rPr>
                <w:rFonts w:ascii="宋体" w:hAnsi="宋体"/>
                <w:sz w:val="24"/>
                <w:szCs w:val="24"/>
              </w:rPr>
              <w:t>盛昱斐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郭轩铭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程宇凡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A12C96">
              <w:rPr>
                <w:rFonts w:ascii="宋体" w:hAnsi="宋体"/>
                <w:sz w:val="24"/>
                <w:szCs w:val="24"/>
              </w:rPr>
              <w:t>欧阳慧涵</w:t>
            </w:r>
            <w:r w:rsidR="00A12C96">
              <w:rPr>
                <w:rFonts w:ascii="宋体" w:hAnsi="宋体" w:hint="eastAsia"/>
                <w:sz w:val="24"/>
                <w:szCs w:val="24"/>
              </w:rPr>
              <w:t>、</w:t>
            </w:r>
            <w:r w:rsidR="00A12C96">
              <w:rPr>
                <w:rFonts w:ascii="宋体" w:hAnsi="宋体"/>
                <w:sz w:val="24"/>
                <w:szCs w:val="24"/>
              </w:rPr>
              <w:t>贾芳晴</w:t>
            </w:r>
            <w:r w:rsidR="00A12C96">
              <w:rPr>
                <w:rFonts w:ascii="宋体" w:hAnsi="宋体" w:hint="eastAsia"/>
                <w:sz w:val="24"/>
                <w:szCs w:val="24"/>
              </w:rPr>
              <w:t>、</w:t>
            </w:r>
            <w:r w:rsidR="00A12C96">
              <w:rPr>
                <w:rFonts w:ascii="宋体" w:hAnsi="宋体"/>
                <w:sz w:val="24"/>
                <w:szCs w:val="24"/>
              </w:rPr>
              <w:t>包沛鑫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A12C9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吴海鸿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潘子轩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杨思齐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成旭扬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沈语堂</w:t>
            </w:r>
          </w:p>
        </w:tc>
      </w:tr>
      <w:tr w:rsidR="003330E6" w:rsidRPr="00612721" w:rsidTr="008F60F6">
        <w:tc>
          <w:tcPr>
            <w:tcW w:w="1384" w:type="dxa"/>
          </w:tcPr>
          <w:p w:rsidR="003330E6" w:rsidRPr="00612721" w:rsidRDefault="003330E6" w:rsidP="003330E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3330E6" w:rsidRPr="00612721" w:rsidRDefault="003330E6" w:rsidP="003330E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一堃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杨雨泽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闵支瑞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奚羽昊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汪志谦</w:t>
            </w:r>
          </w:p>
        </w:tc>
      </w:tr>
    </w:tbl>
    <w:p w:rsidR="00CF4F9E" w:rsidRDefault="00CF4F9E">
      <w:bookmarkStart w:id="0" w:name="_GoBack"/>
      <w:bookmarkEnd w:id="0"/>
    </w:p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D1" w:rsidRDefault="00402CD1" w:rsidP="00A64890">
      <w:r>
        <w:separator/>
      </w:r>
    </w:p>
  </w:endnote>
  <w:endnote w:type="continuationSeparator" w:id="0">
    <w:p w:rsidR="00402CD1" w:rsidRDefault="00402CD1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D1" w:rsidRDefault="00402CD1" w:rsidP="00A64890">
      <w:r>
        <w:separator/>
      </w:r>
    </w:p>
  </w:footnote>
  <w:footnote w:type="continuationSeparator" w:id="0">
    <w:p w:rsidR="00402CD1" w:rsidRDefault="00402CD1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0E4979"/>
    <w:rsid w:val="003330E6"/>
    <w:rsid w:val="00402CD1"/>
    <w:rsid w:val="009A48B8"/>
    <w:rsid w:val="00A12C96"/>
    <w:rsid w:val="00A64890"/>
    <w:rsid w:val="00C24A3C"/>
    <w:rsid w:val="00C45C11"/>
    <w:rsid w:val="00CF4F9E"/>
    <w:rsid w:val="00D13497"/>
    <w:rsid w:val="00D2773C"/>
    <w:rsid w:val="00E56E17"/>
    <w:rsid w:val="00EA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2019-12-26T05:05:00Z</dcterms:created>
  <dcterms:modified xsi:type="dcterms:W3CDTF">2020-01-06T08:27:00Z</dcterms:modified>
</cp:coreProperties>
</file>